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4ED19" w14:textId="0DFA50CA" w:rsidR="002C27F6" w:rsidRDefault="002C27F6"/>
    <w:p w14:paraId="56FA0ACE" w14:textId="77777777" w:rsidR="00564B36" w:rsidRDefault="00564B36"/>
    <w:p w14:paraId="6413BB3D" w14:textId="77777777" w:rsidR="002C27F6" w:rsidRDefault="002C27F6" w:rsidP="002C27F6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14:paraId="6402ED72" w14:textId="45E42A33" w:rsidR="002C27F6" w:rsidRDefault="002C27F6" w:rsidP="002C27F6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 xml:space="preserve">о среднемесячной заработной плате руководителей, </w:t>
      </w:r>
      <w:r w:rsidR="00564B36">
        <w:rPr>
          <w:b/>
          <w:szCs w:val="28"/>
        </w:rPr>
        <w:t>д</w:t>
      </w:r>
      <w:r w:rsidR="00C301F9">
        <w:rPr>
          <w:b/>
          <w:szCs w:val="28"/>
        </w:rPr>
        <w:t xml:space="preserve">иректор ЦКО                      </w:t>
      </w:r>
      <w:r>
        <w:rPr>
          <w:b/>
          <w:szCs w:val="28"/>
        </w:rPr>
        <w:t xml:space="preserve"> за 202</w:t>
      </w:r>
      <w:r w:rsidR="00DC79AF">
        <w:rPr>
          <w:b/>
          <w:szCs w:val="28"/>
        </w:rPr>
        <w:t>3</w:t>
      </w:r>
      <w:r>
        <w:rPr>
          <w:b/>
          <w:szCs w:val="28"/>
        </w:rPr>
        <w:t xml:space="preserve"> год</w:t>
      </w:r>
    </w:p>
    <w:p w14:paraId="5F5C29E5" w14:textId="77777777" w:rsidR="002C27F6" w:rsidRPr="00BB79F6" w:rsidRDefault="002C27F6" w:rsidP="002C27F6">
      <w:pPr>
        <w:widowControl w:val="0"/>
        <w:spacing w:line="240" w:lineRule="auto"/>
        <w:jc w:val="center"/>
        <w:rPr>
          <w:sz w:val="20"/>
          <w:u w:val="single"/>
        </w:rPr>
      </w:pP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>МБУК « Демидовское централизованное клубное объединение»</w:t>
      </w:r>
    </w:p>
    <w:p w14:paraId="6DC01D37" w14:textId="77777777" w:rsidR="002C27F6" w:rsidRDefault="002C27F6" w:rsidP="002C27F6">
      <w:pPr>
        <w:widowControl w:val="0"/>
        <w:spacing w:line="240" w:lineRule="auto"/>
        <w:jc w:val="center"/>
        <w:rPr>
          <w:sz w:val="20"/>
        </w:rPr>
      </w:pPr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</w:p>
    <w:p w14:paraId="7E2DBDD0" w14:textId="77777777" w:rsidR="002C27F6" w:rsidRDefault="002C27F6" w:rsidP="002C27F6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>подведомственного администрации МО Демидовское ( сельское поселение) Гусь-Хрустального района)</w:t>
      </w:r>
    </w:p>
    <w:p w14:paraId="3BD7D810" w14:textId="77777777" w:rsidR="002C27F6" w:rsidRDefault="002C27F6" w:rsidP="002C27F6">
      <w:pPr>
        <w:widowControl w:val="0"/>
        <w:spacing w:line="240" w:lineRule="auto"/>
        <w:jc w:val="center"/>
        <w:rPr>
          <w:szCs w:val="28"/>
        </w:rPr>
      </w:pPr>
    </w:p>
    <w:tbl>
      <w:tblPr>
        <w:tblW w:w="9410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579"/>
        <w:gridCol w:w="2268"/>
        <w:gridCol w:w="2268"/>
        <w:gridCol w:w="1701"/>
      </w:tblGrid>
      <w:tr w:rsidR="002C27F6" w14:paraId="5B781FB7" w14:textId="77777777" w:rsidTr="00DC79A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8AF42" w14:textId="77777777" w:rsidR="002C27F6" w:rsidRDefault="002C27F6" w:rsidP="003C0ACD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14:paraId="30B861D3" w14:textId="77777777" w:rsidR="002C27F6" w:rsidRDefault="002C27F6" w:rsidP="003C0ACD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DB63E" w14:textId="77777777" w:rsidR="002C27F6" w:rsidRDefault="002C27F6" w:rsidP="003C0ACD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14:paraId="53953327" w14:textId="77777777" w:rsidR="002C27F6" w:rsidRDefault="002C27F6" w:rsidP="003C0ACD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835B6" w14:textId="77777777" w:rsidR="002C27F6" w:rsidRDefault="002C27F6" w:rsidP="003C0ACD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15918" w14:textId="77777777" w:rsidR="002C27F6" w:rsidRDefault="002C27F6" w:rsidP="003C0ACD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39642" w14:textId="77777777" w:rsidR="002C27F6" w:rsidRDefault="002C27F6" w:rsidP="003C0ACD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2C27F6" w14:paraId="1F5A35D0" w14:textId="77777777" w:rsidTr="00DC79A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5A319" w14:textId="77777777" w:rsidR="002C27F6" w:rsidRDefault="002C27F6" w:rsidP="003C0AC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EB3FA" w14:textId="77777777" w:rsidR="002C27F6" w:rsidRDefault="002C27F6" w:rsidP="003C0AC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B32A5" w14:textId="77777777" w:rsidR="002C27F6" w:rsidRDefault="002C27F6" w:rsidP="003C0AC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2BFF3" w14:textId="77777777" w:rsidR="002C27F6" w:rsidRDefault="002C27F6" w:rsidP="003C0AC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ACF95" w14:textId="77777777" w:rsidR="002C27F6" w:rsidRDefault="002C27F6" w:rsidP="003C0ACD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2C27F6" w14:paraId="2F79EDC8" w14:textId="77777777" w:rsidTr="00DC79A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F2642" w14:textId="77777777" w:rsidR="002C27F6" w:rsidRDefault="002C27F6" w:rsidP="003C0ACD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FF9A" w14:textId="77777777" w:rsidR="002C27F6" w:rsidRDefault="002C27F6" w:rsidP="003C0ACD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DA8F390" w14:textId="77777777" w:rsidR="00DC79AF" w:rsidRDefault="00DC79AF" w:rsidP="003C0ACD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Шоргина Раиса Петровна</w:t>
            </w:r>
          </w:p>
          <w:p w14:paraId="3FFB9D93" w14:textId="01AFBB16" w:rsidR="00DC79AF" w:rsidRDefault="00DC79AF" w:rsidP="003C0ACD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298AA" w14:textId="77777777" w:rsidR="00DC79AF" w:rsidRDefault="00DC79AF" w:rsidP="003C0ACD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2D8E3F3" w14:textId="6594BA79" w:rsidR="002C27F6" w:rsidRDefault="002C27F6" w:rsidP="003C0ACD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« Демидовское ЦКО»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293F5" w14:textId="77777777" w:rsidR="002C27F6" w:rsidRDefault="002C27F6" w:rsidP="003C0ACD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5ADA90F" w14:textId="60BE3D11" w:rsidR="00564B36" w:rsidRDefault="00DC79AF" w:rsidP="003C0ACD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43 298,86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B7EBD" w14:textId="77777777" w:rsidR="002C27F6" w:rsidRDefault="002C27F6" w:rsidP="003C0ACD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CA7FFF8" w14:textId="77777777" w:rsidR="002C27F6" w:rsidRDefault="002C27F6"/>
    <w:sectPr w:rsidR="002C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C0"/>
    <w:rsid w:val="002C27F6"/>
    <w:rsid w:val="00300879"/>
    <w:rsid w:val="00452CC0"/>
    <w:rsid w:val="00554669"/>
    <w:rsid w:val="00564B36"/>
    <w:rsid w:val="00876D35"/>
    <w:rsid w:val="008D3A7E"/>
    <w:rsid w:val="00C301F9"/>
    <w:rsid w:val="00DC79AF"/>
    <w:rsid w:val="00EF07C4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9138"/>
  <w15:docId w15:val="{A0C6478F-A1A2-49FC-9937-4BEBA585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7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7F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</cp:lastModifiedBy>
  <cp:revision>3</cp:revision>
  <cp:lastPrinted>2023-04-14T08:07:00Z</cp:lastPrinted>
  <dcterms:created xsi:type="dcterms:W3CDTF">2023-05-04T06:32:00Z</dcterms:created>
  <dcterms:modified xsi:type="dcterms:W3CDTF">2024-04-23T07:48:00Z</dcterms:modified>
</cp:coreProperties>
</file>